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7D1F58" w:rsidP="007D1F5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73F4A" w:rsidRPr="00E95E4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07.04.2022</w:t>
      </w:r>
      <w:r w:rsidR="00973F4A" w:rsidRPr="00E95E41">
        <w:rPr>
          <w:rFonts w:ascii="Times New Roman" w:hAnsi="Times New Roman"/>
          <w:b/>
          <w:sz w:val="28"/>
          <w:szCs w:val="28"/>
        </w:rPr>
        <w:t xml:space="preserve"> </w:t>
      </w:r>
      <w:r w:rsidR="00973F4A">
        <w:rPr>
          <w:rFonts w:ascii="Times New Roman" w:hAnsi="Times New Roman"/>
          <w:sz w:val="28"/>
          <w:szCs w:val="28"/>
        </w:rPr>
        <w:t xml:space="preserve">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</w:t>
      </w:r>
      <w:r w:rsidR="00587CAB">
        <w:rPr>
          <w:rFonts w:ascii="Times New Roman" w:hAnsi="Times New Roman"/>
          <w:b/>
          <w:sz w:val="28"/>
          <w:szCs w:val="28"/>
        </w:rPr>
        <w:t xml:space="preserve">           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 w:rsidR="00973F4A">
        <w:rPr>
          <w:rFonts w:ascii="Times New Roman" w:hAnsi="Times New Roman"/>
          <w:b/>
          <w:sz w:val="28"/>
          <w:szCs w:val="28"/>
        </w:rPr>
        <w:t xml:space="preserve"> </w:t>
      </w:r>
      <w:r w:rsidR="00973F4A" w:rsidRPr="00E95E4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173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587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квартал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F1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4B4272">
        <w:rPr>
          <w:rFonts w:ascii="Times New Roman" w:hAnsi="Times New Roman"/>
          <w:sz w:val="28"/>
          <w:szCs w:val="28"/>
        </w:rPr>
        <w:t>1</w:t>
      </w:r>
      <w:r w:rsidR="00587CAB">
        <w:rPr>
          <w:rFonts w:ascii="Times New Roman" w:hAnsi="Times New Roman"/>
          <w:sz w:val="28"/>
          <w:szCs w:val="28"/>
        </w:rPr>
        <w:t xml:space="preserve"> </w:t>
      </w:r>
      <w:r w:rsidR="004B4272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B42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>в сумме 133</w:t>
      </w:r>
      <w:r w:rsidR="00855DF1">
        <w:rPr>
          <w:rFonts w:ascii="Times New Roman" w:hAnsi="Times New Roman"/>
          <w:sz w:val="28"/>
          <w:szCs w:val="28"/>
        </w:rPr>
        <w:t xml:space="preserve"> </w:t>
      </w:r>
      <w:r w:rsidR="0077631A">
        <w:rPr>
          <w:rFonts w:ascii="Times New Roman" w:hAnsi="Times New Roman"/>
          <w:sz w:val="28"/>
          <w:szCs w:val="28"/>
        </w:rPr>
        <w:t>208</w:t>
      </w:r>
      <w:r w:rsidRPr="0077631A">
        <w:rPr>
          <w:rFonts w:ascii="Times New Roman" w:hAnsi="Times New Roman"/>
          <w:sz w:val="28"/>
          <w:szCs w:val="28"/>
        </w:rPr>
        <w:t>,</w:t>
      </w:r>
      <w:r w:rsidR="0077631A">
        <w:rPr>
          <w:rFonts w:ascii="Times New Roman" w:hAnsi="Times New Roman"/>
          <w:sz w:val="28"/>
          <w:szCs w:val="28"/>
        </w:rPr>
        <w:t xml:space="preserve">20455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77631A">
        <w:rPr>
          <w:rFonts w:ascii="Times New Roman" w:hAnsi="Times New Roman"/>
          <w:sz w:val="28"/>
          <w:szCs w:val="28"/>
        </w:rPr>
        <w:t>139</w:t>
      </w:r>
      <w:r w:rsidRPr="0077631A">
        <w:rPr>
          <w:rFonts w:ascii="Times New Roman" w:hAnsi="Times New Roman"/>
          <w:sz w:val="28"/>
          <w:szCs w:val="28"/>
        </w:rPr>
        <w:t xml:space="preserve"> </w:t>
      </w:r>
      <w:r w:rsidR="0077631A">
        <w:rPr>
          <w:rFonts w:ascii="Times New Roman" w:hAnsi="Times New Roman"/>
          <w:sz w:val="28"/>
          <w:szCs w:val="28"/>
        </w:rPr>
        <w:t>678</w:t>
      </w:r>
      <w:r w:rsidRPr="0077631A">
        <w:rPr>
          <w:rFonts w:ascii="Times New Roman" w:hAnsi="Times New Roman"/>
          <w:sz w:val="28"/>
          <w:szCs w:val="28"/>
        </w:rPr>
        <w:t>,</w:t>
      </w:r>
      <w:r w:rsidR="0077631A">
        <w:rPr>
          <w:rFonts w:ascii="Times New Roman" w:hAnsi="Times New Roman"/>
          <w:sz w:val="28"/>
          <w:szCs w:val="28"/>
        </w:rPr>
        <w:t>43199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 превышением расходов над доходами (дефицит) в сумме  </w:t>
      </w:r>
    </w:p>
    <w:p w:rsidR="00075DAD" w:rsidRDefault="0077631A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6 470</w:t>
      </w:r>
      <w:r w:rsidR="00075DAD" w:rsidRPr="007763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22744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="00075DAD"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="00075DAD" w:rsidRPr="0077631A">
        <w:rPr>
          <w:rFonts w:ascii="Times New Roman" w:hAnsi="Times New Roman"/>
          <w:sz w:val="28"/>
          <w:szCs w:val="28"/>
        </w:rPr>
        <w:t>1-</w:t>
      </w:r>
      <w:r w:rsidR="00CE07B4">
        <w:rPr>
          <w:rFonts w:ascii="Times New Roman" w:hAnsi="Times New Roman"/>
          <w:sz w:val="28"/>
          <w:szCs w:val="28"/>
        </w:rPr>
        <w:t>4</w:t>
      </w:r>
      <w:r w:rsidR="00075DAD" w:rsidRPr="0077631A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42B3C"/>
    <w:rsid w:val="002A13DE"/>
    <w:rsid w:val="003361B9"/>
    <w:rsid w:val="00373ACE"/>
    <w:rsid w:val="00381411"/>
    <w:rsid w:val="003A558C"/>
    <w:rsid w:val="00405F8A"/>
    <w:rsid w:val="004849A5"/>
    <w:rsid w:val="004A3D6E"/>
    <w:rsid w:val="004B4272"/>
    <w:rsid w:val="00516F46"/>
    <w:rsid w:val="005272A8"/>
    <w:rsid w:val="005609A0"/>
    <w:rsid w:val="00573D39"/>
    <w:rsid w:val="00574737"/>
    <w:rsid w:val="00576312"/>
    <w:rsid w:val="00576E56"/>
    <w:rsid w:val="00587CAB"/>
    <w:rsid w:val="005F3843"/>
    <w:rsid w:val="00625A23"/>
    <w:rsid w:val="0063446D"/>
    <w:rsid w:val="0066151B"/>
    <w:rsid w:val="00682692"/>
    <w:rsid w:val="00724F6C"/>
    <w:rsid w:val="00725207"/>
    <w:rsid w:val="007352B7"/>
    <w:rsid w:val="00741A95"/>
    <w:rsid w:val="0075136D"/>
    <w:rsid w:val="0077631A"/>
    <w:rsid w:val="0078526E"/>
    <w:rsid w:val="007C6FF3"/>
    <w:rsid w:val="007D1F58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C5921"/>
    <w:rsid w:val="00B73364"/>
    <w:rsid w:val="00C06376"/>
    <w:rsid w:val="00C62B4F"/>
    <w:rsid w:val="00C66767"/>
    <w:rsid w:val="00C83A56"/>
    <w:rsid w:val="00C8741B"/>
    <w:rsid w:val="00CC43E9"/>
    <w:rsid w:val="00CD424A"/>
    <w:rsid w:val="00CE07B4"/>
    <w:rsid w:val="00CF7B96"/>
    <w:rsid w:val="00D33BAB"/>
    <w:rsid w:val="00D62D0B"/>
    <w:rsid w:val="00E24D6F"/>
    <w:rsid w:val="00E25197"/>
    <w:rsid w:val="00E27EF9"/>
    <w:rsid w:val="00E34922"/>
    <w:rsid w:val="00E34EBD"/>
    <w:rsid w:val="00E42CD6"/>
    <w:rsid w:val="00E776B2"/>
    <w:rsid w:val="00E865AC"/>
    <w:rsid w:val="00EC180E"/>
    <w:rsid w:val="00F32FBD"/>
    <w:rsid w:val="00F60E17"/>
    <w:rsid w:val="00F64CBF"/>
    <w:rsid w:val="00F71451"/>
    <w:rsid w:val="00F847B8"/>
    <w:rsid w:val="00FA0367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Финотдел</cp:lastModifiedBy>
  <cp:revision>49</cp:revision>
  <cp:lastPrinted>2020-04-16T12:26:00Z</cp:lastPrinted>
  <dcterms:created xsi:type="dcterms:W3CDTF">2019-11-07T13:19:00Z</dcterms:created>
  <dcterms:modified xsi:type="dcterms:W3CDTF">2022-06-01T13:11:00Z</dcterms:modified>
</cp:coreProperties>
</file>